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0E" w:rsidRDefault="00F60EA7" w:rsidP="004B4F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4F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Заявка на участие</w:t>
      </w:r>
      <w:r w:rsidRPr="004B4F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4FE7">
        <w:rPr>
          <w:rFonts w:ascii="Times New Roman" w:hAnsi="Times New Roman" w:cs="Times New Roman"/>
          <w:b/>
          <w:bCs/>
          <w:color w:val="040B92"/>
          <w:sz w:val="28"/>
          <w:szCs w:val="28"/>
        </w:rPr>
        <w:t xml:space="preserve">В экстренном </w:t>
      </w:r>
      <w:proofErr w:type="spellStart"/>
      <w:r w:rsidRPr="004B4FE7">
        <w:rPr>
          <w:rFonts w:ascii="Times New Roman" w:hAnsi="Times New Roman" w:cs="Times New Roman"/>
          <w:b/>
          <w:bCs/>
          <w:color w:val="040B92"/>
          <w:sz w:val="28"/>
          <w:szCs w:val="28"/>
        </w:rPr>
        <w:t>online</w:t>
      </w:r>
      <w:proofErr w:type="spellEnd"/>
      <w:r w:rsidRPr="004B4FE7">
        <w:rPr>
          <w:rFonts w:ascii="Times New Roman" w:hAnsi="Times New Roman" w:cs="Times New Roman"/>
          <w:b/>
          <w:bCs/>
          <w:color w:val="040B92"/>
          <w:sz w:val="28"/>
          <w:szCs w:val="28"/>
        </w:rPr>
        <w:t xml:space="preserve"> </w:t>
      </w:r>
      <w:proofErr w:type="spellStart"/>
      <w:r w:rsidRPr="004B4FE7">
        <w:rPr>
          <w:rFonts w:ascii="Times New Roman" w:hAnsi="Times New Roman" w:cs="Times New Roman"/>
          <w:b/>
          <w:bCs/>
          <w:color w:val="040B92"/>
          <w:sz w:val="28"/>
          <w:szCs w:val="28"/>
        </w:rPr>
        <w:t>вебинаре</w:t>
      </w:r>
      <w:proofErr w:type="spellEnd"/>
      <w:r w:rsidRPr="004B4FE7">
        <w:rPr>
          <w:rFonts w:ascii="Times New Roman" w:hAnsi="Times New Roman" w:cs="Times New Roman"/>
          <w:b/>
          <w:bCs/>
          <w:color w:val="040B92"/>
          <w:sz w:val="28"/>
          <w:szCs w:val="28"/>
        </w:rPr>
        <w:t>:</w:t>
      </w:r>
      <w:r w:rsidRPr="004B4FE7">
        <w:rPr>
          <w:rFonts w:ascii="Times New Roman" w:hAnsi="Times New Roman" w:cs="Times New Roman"/>
          <w:color w:val="040B92"/>
          <w:sz w:val="28"/>
          <w:szCs w:val="28"/>
        </w:rPr>
        <w:br/>
      </w:r>
      <w:r w:rsidRPr="004B4F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«2020 - 2021 гг.: Новое трудовое законодательство - Процветание или</w:t>
      </w:r>
      <w:r w:rsidRPr="004B4F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4F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банкротство</w:t>
      </w:r>
      <w:r w:rsidRPr="004B4FE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60EA7" w:rsidRPr="004B4FE7" w:rsidRDefault="00F60EA7" w:rsidP="004B4FE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4F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4F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27 августа 2020 года</w:t>
      </w:r>
      <w:r w:rsidRPr="004B4F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4F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10:00 – 17:00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9"/>
        <w:gridCol w:w="4829"/>
      </w:tblGrid>
      <w:tr w:rsidR="00F60EA7" w:rsidRPr="004B4FE7" w:rsidTr="00F60EA7">
        <w:tc>
          <w:tcPr>
            <w:tcW w:w="4829" w:type="dxa"/>
          </w:tcPr>
          <w:p w:rsidR="00F60EA7" w:rsidRPr="004B4FE7" w:rsidRDefault="00F60E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название организации</w:t>
            </w:r>
          </w:p>
        </w:tc>
        <w:tc>
          <w:tcPr>
            <w:tcW w:w="4829" w:type="dxa"/>
          </w:tcPr>
          <w:p w:rsidR="00F60EA7" w:rsidRPr="004B4FE7" w:rsidRDefault="00F60E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0EA7" w:rsidRPr="004B4FE7" w:rsidTr="00F60EA7">
        <w:tc>
          <w:tcPr>
            <w:tcW w:w="4829" w:type="dxa"/>
          </w:tcPr>
          <w:p w:rsidR="00F60EA7" w:rsidRPr="004B4FE7" w:rsidRDefault="00F60E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Сокращенное название организации</w:t>
            </w:r>
          </w:p>
        </w:tc>
        <w:tc>
          <w:tcPr>
            <w:tcW w:w="4829" w:type="dxa"/>
          </w:tcPr>
          <w:p w:rsidR="00F60EA7" w:rsidRPr="004B4FE7" w:rsidRDefault="00F60E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0EA7" w:rsidRPr="004B4FE7" w:rsidTr="00F60EA7">
        <w:tc>
          <w:tcPr>
            <w:tcW w:w="4829" w:type="dxa"/>
          </w:tcPr>
          <w:p w:rsidR="00F60EA7" w:rsidRPr="004B4FE7" w:rsidRDefault="00F60E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4829" w:type="dxa"/>
          </w:tcPr>
          <w:p w:rsidR="00F60EA7" w:rsidRPr="004B4FE7" w:rsidRDefault="00F60E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0EA7" w:rsidRPr="004B4FE7" w:rsidTr="00F60EA7">
        <w:tc>
          <w:tcPr>
            <w:tcW w:w="4829" w:type="dxa"/>
          </w:tcPr>
          <w:p w:rsidR="00F60EA7" w:rsidRPr="004B4FE7" w:rsidRDefault="00F60E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ИНН/КПП</w:t>
            </w:r>
          </w:p>
        </w:tc>
        <w:tc>
          <w:tcPr>
            <w:tcW w:w="4829" w:type="dxa"/>
          </w:tcPr>
          <w:p w:rsidR="00F60EA7" w:rsidRPr="004B4FE7" w:rsidRDefault="00F60E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0EA7" w:rsidRPr="004B4FE7" w:rsidTr="00F60EA7">
        <w:tc>
          <w:tcPr>
            <w:tcW w:w="4829" w:type="dxa"/>
          </w:tcPr>
          <w:p w:rsidR="00F60EA7" w:rsidRPr="004B4FE7" w:rsidRDefault="00F60E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счет</w:t>
            </w:r>
          </w:p>
        </w:tc>
        <w:tc>
          <w:tcPr>
            <w:tcW w:w="4829" w:type="dxa"/>
          </w:tcPr>
          <w:p w:rsidR="00F60EA7" w:rsidRPr="004B4FE7" w:rsidRDefault="00F60E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0EA7" w:rsidRPr="004B4FE7" w:rsidTr="00F60EA7">
        <w:tc>
          <w:tcPr>
            <w:tcW w:w="4829" w:type="dxa"/>
          </w:tcPr>
          <w:p w:rsidR="00F60EA7" w:rsidRPr="004B4FE7" w:rsidRDefault="00F60E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банка</w:t>
            </w:r>
          </w:p>
        </w:tc>
        <w:tc>
          <w:tcPr>
            <w:tcW w:w="4829" w:type="dxa"/>
          </w:tcPr>
          <w:p w:rsidR="00F60EA7" w:rsidRPr="004B4FE7" w:rsidRDefault="00F60E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0EA7" w:rsidRPr="004B4FE7" w:rsidTr="00F60EA7">
        <w:tc>
          <w:tcPr>
            <w:tcW w:w="4829" w:type="dxa"/>
          </w:tcPr>
          <w:p w:rsidR="00F60EA7" w:rsidRPr="004B4FE7" w:rsidRDefault="00F60E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Корреспондентский счет</w:t>
            </w:r>
          </w:p>
        </w:tc>
        <w:tc>
          <w:tcPr>
            <w:tcW w:w="4829" w:type="dxa"/>
          </w:tcPr>
          <w:p w:rsidR="00F60EA7" w:rsidRPr="004B4FE7" w:rsidRDefault="00F60E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0EA7" w:rsidRPr="004B4FE7" w:rsidTr="00F60EA7">
        <w:tc>
          <w:tcPr>
            <w:tcW w:w="4829" w:type="dxa"/>
          </w:tcPr>
          <w:p w:rsidR="00F60EA7" w:rsidRPr="004B4FE7" w:rsidRDefault="00F60E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</w:t>
            </w:r>
          </w:p>
        </w:tc>
        <w:tc>
          <w:tcPr>
            <w:tcW w:w="4829" w:type="dxa"/>
          </w:tcPr>
          <w:p w:rsidR="00F60EA7" w:rsidRPr="004B4FE7" w:rsidRDefault="00F60E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0EA7" w:rsidRPr="004B4FE7" w:rsidTr="00F60EA7">
        <w:tc>
          <w:tcPr>
            <w:tcW w:w="4829" w:type="dxa"/>
          </w:tcPr>
          <w:p w:rsidR="00F60EA7" w:rsidRPr="004B4FE7" w:rsidRDefault="00F60E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4829" w:type="dxa"/>
          </w:tcPr>
          <w:p w:rsidR="00F60EA7" w:rsidRPr="004B4FE7" w:rsidRDefault="00F60E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0EA7" w:rsidRPr="004B4FE7" w:rsidTr="00F60EA7">
        <w:tc>
          <w:tcPr>
            <w:tcW w:w="4829" w:type="dxa"/>
          </w:tcPr>
          <w:p w:rsidR="00F60EA7" w:rsidRPr="004B4FE7" w:rsidRDefault="00F60E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4829" w:type="dxa"/>
          </w:tcPr>
          <w:p w:rsidR="00F60EA7" w:rsidRPr="004B4FE7" w:rsidRDefault="00F60E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0EA7" w:rsidRPr="004B4FE7" w:rsidTr="00F60EA7">
        <w:tc>
          <w:tcPr>
            <w:tcW w:w="4829" w:type="dxa"/>
          </w:tcPr>
          <w:p w:rsidR="00F60EA7" w:rsidRPr="004B4FE7" w:rsidRDefault="00F60E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4829" w:type="dxa"/>
          </w:tcPr>
          <w:p w:rsidR="00F60EA7" w:rsidRPr="004B4FE7" w:rsidRDefault="00F60E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0EA7" w:rsidRPr="004B4FE7" w:rsidTr="00F60EA7">
        <w:tc>
          <w:tcPr>
            <w:tcW w:w="4829" w:type="dxa"/>
          </w:tcPr>
          <w:p w:rsidR="00F60EA7" w:rsidRPr="004B4FE7" w:rsidRDefault="00F60E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4829" w:type="dxa"/>
          </w:tcPr>
          <w:p w:rsidR="00F60EA7" w:rsidRPr="004B4FE7" w:rsidRDefault="00F60E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0EA7" w:rsidRPr="004B4FE7" w:rsidTr="00F60EA7">
        <w:tc>
          <w:tcPr>
            <w:tcW w:w="4829" w:type="dxa"/>
          </w:tcPr>
          <w:p w:rsidR="00F60EA7" w:rsidRPr="004B4FE7" w:rsidRDefault="00F60E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(полностью) и должность</w:t>
            </w:r>
            <w:r w:rsidRPr="004B4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4829" w:type="dxa"/>
          </w:tcPr>
          <w:p w:rsidR="00F60EA7" w:rsidRPr="004B4FE7" w:rsidRDefault="00F60E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0EA7" w:rsidRPr="004B4FE7" w:rsidTr="00F60EA7">
        <w:tc>
          <w:tcPr>
            <w:tcW w:w="4829" w:type="dxa"/>
          </w:tcPr>
          <w:p w:rsidR="00F60EA7" w:rsidRPr="004B4FE7" w:rsidRDefault="004B4F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Действует на основании</w:t>
            </w:r>
          </w:p>
        </w:tc>
        <w:tc>
          <w:tcPr>
            <w:tcW w:w="4829" w:type="dxa"/>
          </w:tcPr>
          <w:p w:rsidR="00F60EA7" w:rsidRPr="004B4FE7" w:rsidRDefault="00F60E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FE7" w:rsidRPr="004B4FE7" w:rsidTr="00F60EA7">
        <w:tc>
          <w:tcPr>
            <w:tcW w:w="4829" w:type="dxa"/>
          </w:tcPr>
          <w:p w:rsidR="004B4FE7" w:rsidRPr="004B4FE7" w:rsidRDefault="004B4F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ФИО (полностью) и должность </w:t>
            </w:r>
            <w:r w:rsidRPr="004B4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участников</w:t>
            </w:r>
          </w:p>
        </w:tc>
        <w:tc>
          <w:tcPr>
            <w:tcW w:w="4829" w:type="dxa"/>
          </w:tcPr>
          <w:p w:rsidR="004B4FE7" w:rsidRPr="004B4FE7" w:rsidRDefault="004B4F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FE7" w:rsidRPr="004B4FE7" w:rsidTr="00F60EA7">
        <w:tc>
          <w:tcPr>
            <w:tcW w:w="4829" w:type="dxa"/>
          </w:tcPr>
          <w:p w:rsidR="004B4FE7" w:rsidRPr="004B4FE7" w:rsidRDefault="004B4F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 оплаты (безналичный расчет,</w:t>
            </w:r>
            <w:r w:rsidRPr="004B4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наличный расчет), </w:t>
            </w:r>
            <w:r w:rsidRPr="004B4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(напишите</w:t>
            </w:r>
            <w:r w:rsidRPr="004B4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выбранную сумму)</w:t>
            </w:r>
          </w:p>
        </w:tc>
        <w:tc>
          <w:tcPr>
            <w:tcW w:w="4829" w:type="dxa"/>
          </w:tcPr>
          <w:p w:rsidR="004B4FE7" w:rsidRPr="004B4FE7" w:rsidRDefault="004B4F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E3216" w:rsidRPr="004B4FE7" w:rsidRDefault="00F60EA7">
      <w:pPr>
        <w:rPr>
          <w:rFonts w:ascii="Times New Roman" w:hAnsi="Times New Roman" w:cs="Times New Roman"/>
          <w:sz w:val="28"/>
          <w:szCs w:val="28"/>
        </w:rPr>
      </w:pPr>
      <w:r w:rsidRPr="004B4FE7">
        <w:rPr>
          <w:rFonts w:ascii="Times New Roman" w:hAnsi="Times New Roman" w:cs="Times New Roman"/>
          <w:color w:val="000000"/>
          <w:sz w:val="28"/>
          <w:szCs w:val="28"/>
        </w:rPr>
        <w:t>Заявка заполняется в печатном виде и в формате</w:t>
      </w:r>
      <w:r w:rsidR="004B3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310E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="004B3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310E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="004B310E">
        <w:rPr>
          <w:rFonts w:ascii="Times New Roman" w:hAnsi="Times New Roman" w:cs="Times New Roman"/>
          <w:color w:val="000000"/>
          <w:sz w:val="28"/>
          <w:szCs w:val="28"/>
        </w:rPr>
        <w:t xml:space="preserve"> отправляется на </w:t>
      </w:r>
      <w:bookmarkStart w:id="0" w:name="_GoBack"/>
      <w:bookmarkEnd w:id="0"/>
      <w:r w:rsidRPr="004B4FE7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электронную почту: </w:t>
      </w:r>
      <w:r w:rsidRPr="004B4F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zhukovskii@caotlider.ru</w:t>
      </w:r>
    </w:p>
    <w:sectPr w:rsidR="00EE3216" w:rsidRPr="004B4FE7" w:rsidSect="00F60EA7">
      <w:pgSz w:w="11906" w:h="16838"/>
      <w:pgMar w:top="567" w:right="707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81"/>
    <w:rsid w:val="004B310E"/>
    <w:rsid w:val="004B4FE7"/>
    <w:rsid w:val="006F70F5"/>
    <w:rsid w:val="00B80881"/>
    <w:rsid w:val="00EE3216"/>
    <w:rsid w:val="00F6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4295"/>
  <w15:chartTrackingRefBased/>
  <w15:docId w15:val="{D0DD618E-43BB-454D-9B90-EA651CDD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putkovaam</dc:creator>
  <cp:keywords/>
  <dc:description/>
  <cp:lastModifiedBy>putkovaam</cp:lastModifiedBy>
  <cp:revision>3</cp:revision>
  <dcterms:created xsi:type="dcterms:W3CDTF">2020-08-25T11:44:00Z</dcterms:created>
  <dcterms:modified xsi:type="dcterms:W3CDTF">2020-08-25T11:49:00Z</dcterms:modified>
</cp:coreProperties>
</file>